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E6C71" w14:textId="77777777" w:rsidR="009E5294" w:rsidRDefault="009E5294" w:rsidP="009E5294"/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3867"/>
        <w:gridCol w:w="3868"/>
        <w:gridCol w:w="1766"/>
        <w:gridCol w:w="1766"/>
        <w:gridCol w:w="1767"/>
      </w:tblGrid>
      <w:tr w:rsidR="0041783E" w:rsidRPr="00300313" w14:paraId="4B4CAF22" w14:textId="77777777" w:rsidTr="007627C3">
        <w:trPr>
          <w:trHeight w:val="227"/>
          <w:jc w:val="center"/>
        </w:trPr>
        <w:tc>
          <w:tcPr>
            <w:tcW w:w="13608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</w:tcPr>
          <w:p w14:paraId="2BFCA8FE" w14:textId="77777777" w:rsidR="007627C3" w:rsidRPr="007627C3" w:rsidRDefault="00931228" w:rsidP="007627C3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Cs/>
                <w:i/>
                <w:sz w:val="24"/>
                <w:lang w:eastAsia="en-US"/>
              </w:rPr>
            </w:pPr>
            <w:r w:rsidRPr="00E92E19">
              <w:rPr>
                <w:rFonts w:eastAsia="Calibri" w:cs="Arial"/>
                <w:b/>
                <w:bCs/>
                <w:sz w:val="24"/>
                <w:lang w:eastAsia="en-US"/>
              </w:rPr>
              <w:t xml:space="preserve">Lista podpisanych </w:t>
            </w:r>
            <w:r w:rsidRPr="008779AC">
              <w:rPr>
                <w:rFonts w:eastAsia="Calibri" w:cs="Arial"/>
                <w:b/>
                <w:bCs/>
                <w:iCs/>
                <w:sz w:val="24"/>
                <w:lang w:eastAsia="en-US"/>
              </w:rPr>
              <w:t>umów</w:t>
            </w:r>
            <w:r w:rsidR="00450017" w:rsidRPr="008779AC">
              <w:rPr>
                <w:rFonts w:eastAsia="Calibri" w:cs="Arial"/>
                <w:b/>
                <w:bCs/>
                <w:iCs/>
                <w:sz w:val="24"/>
                <w:lang w:eastAsia="en-US"/>
              </w:rPr>
              <w:t xml:space="preserve"> o dofinansowanie</w:t>
            </w:r>
            <w:r w:rsidR="00E92E19" w:rsidRPr="008779AC">
              <w:rPr>
                <w:rFonts w:eastAsia="Calibri" w:cs="Arial"/>
                <w:b/>
                <w:bCs/>
                <w:i/>
                <w:sz w:val="24"/>
                <w:lang w:eastAsia="en-US"/>
              </w:rPr>
              <w:t xml:space="preserve"> </w:t>
            </w:r>
            <w:r w:rsidRPr="00E92E19">
              <w:rPr>
                <w:rFonts w:eastAsia="Calibri" w:cs="Arial"/>
                <w:b/>
                <w:bCs/>
                <w:sz w:val="24"/>
                <w:lang w:eastAsia="en-US"/>
              </w:rPr>
              <w:t xml:space="preserve">dla projektów </w:t>
            </w:r>
            <w:r w:rsidR="00212D0D" w:rsidRPr="00E92E19">
              <w:rPr>
                <w:rFonts w:eastAsia="Calibri" w:cs="Arial"/>
                <w:b/>
                <w:bCs/>
                <w:sz w:val="24"/>
                <w:lang w:eastAsia="en-US"/>
              </w:rPr>
              <w:t xml:space="preserve">niekonkurencyjnych </w:t>
            </w:r>
            <w:r w:rsidRPr="00E92E19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ramach Działania </w:t>
            </w:r>
            <w:r w:rsidR="007627C3" w:rsidRPr="007627C3">
              <w:rPr>
                <w:rFonts w:eastAsia="Calibri" w:cs="Arial"/>
                <w:bCs/>
                <w:i/>
                <w:sz w:val="24"/>
                <w:lang w:eastAsia="en-US"/>
              </w:rPr>
              <w:t>6.1 Aktywizacja zawodowa osób pozostających bez pracy - projekty Powiatowych</w:t>
            </w:r>
          </w:p>
          <w:p w14:paraId="3FA2F155" w14:textId="088721BD" w:rsidR="00382669" w:rsidRPr="00E92E19" w:rsidRDefault="007627C3" w:rsidP="007627C3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bCs/>
                <w:sz w:val="24"/>
                <w:lang w:eastAsia="en-US"/>
              </w:rPr>
            </w:pPr>
            <w:r w:rsidRPr="007627C3">
              <w:rPr>
                <w:rFonts w:eastAsia="Calibri" w:cs="Arial"/>
                <w:bCs/>
                <w:i/>
                <w:sz w:val="24"/>
                <w:lang w:eastAsia="en-US"/>
              </w:rPr>
              <w:t>Urzędów Pracy</w:t>
            </w:r>
            <w:r w:rsidR="005E52F0">
              <w:rPr>
                <w:rFonts w:eastAsia="Calibri" w:cs="Arial"/>
                <w:bCs/>
                <w:i/>
                <w:sz w:val="24"/>
                <w:lang w:eastAsia="en-US"/>
              </w:rPr>
              <w:t xml:space="preserve"> </w:t>
            </w:r>
            <w:r w:rsidR="00450017" w:rsidRPr="00E92E19">
              <w:rPr>
                <w:rFonts w:eastAsia="Calibri" w:cs="Arial"/>
                <w:b/>
                <w:bCs/>
                <w:sz w:val="24"/>
                <w:lang w:eastAsia="en-US"/>
              </w:rPr>
              <w:t>w ramach naboru nr</w:t>
            </w:r>
            <w:r w:rsidR="00450017" w:rsidRPr="00E92E19">
              <w:rPr>
                <w:rFonts w:eastAsia="Calibri" w:cs="Arial"/>
                <w:bCs/>
                <w:sz w:val="24"/>
                <w:lang w:eastAsia="en-US"/>
              </w:rPr>
              <w:t xml:space="preserve"> </w:t>
            </w:r>
            <w:r w:rsidR="005E52F0" w:rsidRPr="005E52F0">
              <w:rPr>
                <w:rFonts w:eastAsia="Calibri" w:cs="Arial"/>
                <w:bCs/>
                <w:i/>
                <w:sz w:val="24"/>
                <w:lang w:eastAsia="en-US"/>
              </w:rPr>
              <w:t>FEPZ.06.01-IP.01-001/2</w:t>
            </w:r>
            <w:r w:rsidR="00816EC9">
              <w:rPr>
                <w:rFonts w:eastAsia="Calibri" w:cs="Arial"/>
                <w:bCs/>
                <w:i/>
                <w:sz w:val="24"/>
                <w:lang w:eastAsia="en-US"/>
              </w:rPr>
              <w:t>5</w:t>
            </w:r>
          </w:p>
          <w:p w14:paraId="69113240" w14:textId="77777777" w:rsidR="00212D0D" w:rsidRPr="00E92E19" w:rsidRDefault="00212D0D" w:rsidP="00212D0D">
            <w:pPr>
              <w:jc w:val="center"/>
              <w:rPr>
                <w:rFonts w:cs="Arial"/>
                <w:b/>
                <w:sz w:val="24"/>
              </w:rPr>
            </w:pPr>
            <w:r w:rsidRPr="00E92E19">
              <w:rPr>
                <w:rFonts w:cs="Arial"/>
                <w:b/>
                <w:sz w:val="24"/>
              </w:rPr>
              <w:t>programu</w:t>
            </w:r>
            <w:r w:rsidRPr="00E92E19">
              <w:rPr>
                <w:rFonts w:cs="Arial"/>
                <w:sz w:val="24"/>
              </w:rPr>
              <w:t xml:space="preserve"> </w:t>
            </w:r>
            <w:r w:rsidRPr="00E92E19">
              <w:rPr>
                <w:rFonts w:cs="Arial"/>
                <w:b/>
                <w:sz w:val="24"/>
              </w:rPr>
              <w:t>Fundusze Europejskie dla Pomorza Zachodniego 2021-2027</w:t>
            </w:r>
          </w:p>
          <w:p w14:paraId="53C1C26D" w14:textId="77777777" w:rsidR="00382669" w:rsidRPr="00E92E19" w:rsidRDefault="00382669" w:rsidP="0038266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  <w:tr w:rsidR="0022471F" w:rsidRPr="00300313" w14:paraId="6594B580" w14:textId="77777777" w:rsidTr="007627C3">
        <w:trPr>
          <w:trHeight w:val="227"/>
          <w:jc w:val="center"/>
        </w:trPr>
        <w:tc>
          <w:tcPr>
            <w:tcW w:w="13608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57E77588" w14:textId="319AAB30" w:rsidR="00382669" w:rsidRDefault="00931228" w:rsidP="00921914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 w:val="22"/>
                <w:szCs w:val="20"/>
                <w:lang w:eastAsia="en-US"/>
              </w:rPr>
            </w:pPr>
            <w:r>
              <w:rPr>
                <w:rFonts w:eastAsia="Calibri" w:cs="Arial"/>
                <w:b/>
                <w:sz w:val="22"/>
                <w:szCs w:val="20"/>
                <w:lang w:eastAsia="en-US"/>
              </w:rPr>
              <w:t xml:space="preserve">Lista nr </w:t>
            </w:r>
            <w:r w:rsidR="00174462" w:rsidRPr="006B5EA9">
              <w:rPr>
                <w:rFonts w:eastAsia="Calibri" w:cs="Arial"/>
                <w:b/>
                <w:sz w:val="22"/>
                <w:szCs w:val="20"/>
                <w:lang w:eastAsia="en-US"/>
              </w:rPr>
              <w:t>1</w:t>
            </w:r>
            <w:r>
              <w:rPr>
                <w:rFonts w:eastAsia="Calibri" w:cs="Arial"/>
                <w:b/>
                <w:sz w:val="22"/>
                <w:szCs w:val="20"/>
                <w:lang w:eastAsia="en-US"/>
              </w:rPr>
              <w:t xml:space="preserve"> </w:t>
            </w:r>
            <w:r w:rsidR="00C0078D">
              <w:rPr>
                <w:rFonts w:eastAsia="Calibri" w:cs="Arial"/>
                <w:b/>
                <w:sz w:val="22"/>
                <w:szCs w:val="20"/>
                <w:lang w:eastAsia="en-US"/>
              </w:rPr>
              <w:t xml:space="preserve">podpisanych umów </w:t>
            </w:r>
            <w:r w:rsidR="009C4969">
              <w:rPr>
                <w:rFonts w:eastAsia="Calibri" w:cs="Arial"/>
                <w:b/>
                <w:sz w:val="22"/>
                <w:szCs w:val="20"/>
                <w:lang w:eastAsia="en-US"/>
              </w:rPr>
              <w:t xml:space="preserve">za okres </w:t>
            </w:r>
            <w:r w:rsidR="009C496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od</w:t>
            </w:r>
            <w:r w:rsidR="00C0078D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 xml:space="preserve"> </w:t>
            </w:r>
            <w:r w:rsidR="00E544E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06.</w:t>
            </w:r>
            <w:r w:rsidR="00C0078D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0</w:t>
            </w:r>
            <w:r w:rsidR="00816EC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6.</w:t>
            </w:r>
            <w:r w:rsidR="00C0078D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202</w:t>
            </w:r>
            <w:r w:rsidR="00816EC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5</w:t>
            </w:r>
            <w:r w:rsidR="00C0078D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 xml:space="preserve"> r.</w:t>
            </w:r>
            <w:r w:rsidR="009C496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 xml:space="preserve"> do </w:t>
            </w:r>
            <w:r w:rsidR="00E544E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30</w:t>
            </w:r>
            <w:r w:rsidR="009C496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.0</w:t>
            </w:r>
            <w:r w:rsidR="00816EC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6</w:t>
            </w:r>
            <w:r w:rsidR="009C496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.202</w:t>
            </w:r>
            <w:r w:rsidR="00816EC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>5</w:t>
            </w:r>
            <w:r w:rsidR="009C4969" w:rsidRPr="001B0335">
              <w:rPr>
                <w:rFonts w:eastAsia="Calibri" w:cs="Arial"/>
                <w:b/>
                <w:sz w:val="22"/>
                <w:szCs w:val="20"/>
                <w:lang w:eastAsia="en-US"/>
              </w:rPr>
              <w:t xml:space="preserve"> r.</w:t>
            </w:r>
            <w:r w:rsidR="009C4969">
              <w:rPr>
                <w:rFonts w:eastAsia="Calibri" w:cs="Arial"/>
                <w:b/>
                <w:sz w:val="22"/>
                <w:szCs w:val="20"/>
                <w:lang w:eastAsia="en-US"/>
              </w:rPr>
              <w:t xml:space="preserve"> </w:t>
            </w:r>
          </w:p>
        </w:tc>
      </w:tr>
      <w:tr w:rsidR="00F07E78" w:rsidRPr="00300313" w14:paraId="567EAE62" w14:textId="77777777" w:rsidTr="007627C3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1503DA33" w14:textId="77777777" w:rsidR="00382669" w:rsidRDefault="00931228" w:rsidP="0038266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4FD6A32E" w14:textId="77777777" w:rsidR="00382669" w:rsidRDefault="00931228" w:rsidP="0038266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Nazwa Beneficjenta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783EEE94" w14:textId="77777777" w:rsidR="00382669" w:rsidRDefault="00931228" w:rsidP="0038266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21539FED" w14:textId="5F36496D" w:rsidR="00382669" w:rsidRDefault="00931228" w:rsidP="00305F7C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 xml:space="preserve">Data </w:t>
            </w:r>
            <w:r w:rsidR="00305F7C">
              <w:rPr>
                <w:rFonts w:eastAsia="Calibri" w:cs="Arial"/>
                <w:b/>
                <w:szCs w:val="20"/>
                <w:lang w:eastAsia="en-US"/>
              </w:rPr>
              <w:t>zawarcia umowy o dofinansowanie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202AF9D4" w14:textId="77777777" w:rsidR="00382669" w:rsidRDefault="00931228" w:rsidP="0038266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Wartość projektu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2BBEEC5E" w14:textId="77777777" w:rsidR="00382669" w:rsidRDefault="00931228" w:rsidP="0038266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Kwota przyznanego dofinansowania</w:t>
            </w:r>
          </w:p>
        </w:tc>
      </w:tr>
      <w:tr w:rsidR="007627C3" w:rsidRPr="00300313" w14:paraId="6EDCF9B2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D671" w14:textId="77777777" w:rsidR="007627C3" w:rsidRDefault="007627C3" w:rsidP="007627C3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9C05" w14:textId="6B88D001" w:rsidR="007627C3" w:rsidRPr="001B0335" w:rsidRDefault="002F23EA" w:rsidP="002F23EA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</w:rPr>
              <w:t>Powiat Gryfiński/Powiatowy Urząd Pracy w Gryfinie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4609" w14:textId="2B5E2CE1" w:rsidR="007627C3" w:rsidRPr="001B0335" w:rsidRDefault="002F23EA" w:rsidP="002F23EA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</w:rPr>
              <w:t>Aktywizacja zawodowa osób pozostających bez pracy w powiecie gryfińskim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6F0F" w14:textId="0110CE14" w:rsidR="007627C3" w:rsidRPr="001B0335" w:rsidRDefault="00166049" w:rsidP="006B5EA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06.06.2025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573C" w14:textId="7750F673" w:rsidR="007627C3" w:rsidRPr="001B0335" w:rsidRDefault="002F23EA" w:rsidP="007627C3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</w:rPr>
              <w:t>4 239 860,82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68E5" w14:textId="55D7B0C0" w:rsidR="007627C3" w:rsidRPr="002F23EA" w:rsidRDefault="002F23EA" w:rsidP="007627C3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Cs/>
                <w:szCs w:val="20"/>
                <w:lang w:eastAsia="en-US"/>
              </w:rPr>
            </w:pPr>
            <w:r w:rsidRPr="002F23EA">
              <w:rPr>
                <w:rFonts w:eastAsia="Calibri" w:cs="Arial"/>
                <w:bCs/>
                <w:szCs w:val="20"/>
                <w:lang w:eastAsia="en-US"/>
              </w:rPr>
              <w:t>4 239 860,82</w:t>
            </w:r>
          </w:p>
        </w:tc>
      </w:tr>
      <w:tr w:rsidR="006B5EA9" w:rsidRPr="00300313" w14:paraId="6C1663E5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8C03" w14:textId="6D495490" w:rsidR="006B5EA9" w:rsidRPr="00B47EC9" w:rsidRDefault="006B5EA9" w:rsidP="006B5EA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47EC9">
              <w:rPr>
                <w:rFonts w:eastAsia="Calibri" w:cs="Arial"/>
                <w:szCs w:val="20"/>
                <w:lang w:eastAsia="en-US"/>
              </w:rPr>
              <w:t>2.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32E6" w14:textId="25BE71A6" w:rsidR="006B5EA9" w:rsidRPr="001B0335" w:rsidRDefault="00B47EC9" w:rsidP="00B47EC9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</w:rPr>
              <w:t>Powiat Białogardzki/Powiatowy Urząd Pracy w Białogardzie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52EE" w14:textId="47ED2F35" w:rsidR="006B5EA9" w:rsidRPr="001B0335" w:rsidRDefault="00B244A3" w:rsidP="00B244A3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Cs/>
                <w:szCs w:val="20"/>
                <w:lang w:eastAsia="en-US"/>
              </w:rPr>
            </w:pPr>
            <w:r w:rsidRPr="001B0335">
              <w:rPr>
                <w:rFonts w:eastAsia="Calibri" w:cs="Arial"/>
                <w:bCs/>
                <w:szCs w:val="20"/>
                <w:lang w:eastAsia="en-US"/>
              </w:rPr>
              <w:t>Aktywizacja zawodowa osób pozostających bez pracy w powiecie białogardzkim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6932" w14:textId="42DFFA6C" w:rsidR="006B5EA9" w:rsidRPr="001B0335" w:rsidRDefault="00166049" w:rsidP="006B5EA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06.06.2025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A337" w14:textId="54B0F109" w:rsidR="006B5EA9" w:rsidRPr="001B0335" w:rsidRDefault="00B47EC9" w:rsidP="006B5EA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Cs/>
                <w:szCs w:val="20"/>
                <w:lang w:eastAsia="en-US"/>
              </w:rPr>
            </w:pPr>
            <w:r w:rsidRPr="001B0335">
              <w:rPr>
                <w:rFonts w:eastAsia="Calibri" w:cs="Arial"/>
                <w:bCs/>
                <w:szCs w:val="20"/>
                <w:lang w:eastAsia="en-US"/>
              </w:rPr>
              <w:t>5 489 801,07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5F14" w14:textId="7BCDD685" w:rsidR="006B5EA9" w:rsidRPr="00B47EC9" w:rsidRDefault="00B47EC9" w:rsidP="006B5EA9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B47EC9">
              <w:rPr>
                <w:rFonts w:eastAsia="Calibri" w:cs="Arial"/>
                <w:szCs w:val="20"/>
              </w:rPr>
              <w:t>5 489 801,07</w:t>
            </w:r>
          </w:p>
        </w:tc>
      </w:tr>
      <w:tr w:rsidR="00CC39F7" w:rsidRPr="00300313" w14:paraId="70D074A6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E710" w14:textId="55CE5ECE" w:rsidR="00CC39F7" w:rsidRDefault="00CC39F7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F4B3F" w14:textId="63566BEF" w:rsidR="00CC39F7" w:rsidRPr="001B0335" w:rsidRDefault="00CC39F7" w:rsidP="00AE49E8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</w:rPr>
              <w:t>Powiat Wałecki/Powiatowy Urząd Pracy w Wałczu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823B" w14:textId="69ED400D" w:rsidR="00CC39F7" w:rsidRPr="001B0335" w:rsidRDefault="00CC39F7" w:rsidP="00AE49E8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bCs/>
                <w:szCs w:val="20"/>
                <w:lang w:eastAsia="en-US"/>
              </w:rPr>
              <w:t>Aktywizacja zawodowa osób pozostających bez pracy w powiecie wałeckim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032D" w14:textId="6676AEA8" w:rsidR="00CC39F7" w:rsidRPr="001B0335" w:rsidRDefault="00CC39F7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09.06.2025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A4D9" w14:textId="1D534611" w:rsidR="00CC39F7" w:rsidRPr="001B0335" w:rsidRDefault="00CC39F7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3 250 556,73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E7F5" w14:textId="702BA1F8" w:rsidR="00CC39F7" w:rsidRPr="00AE49E8" w:rsidRDefault="00CC39F7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3 250 556,73</w:t>
            </w:r>
          </w:p>
        </w:tc>
      </w:tr>
      <w:tr w:rsidR="00AE49E8" w:rsidRPr="00300313" w14:paraId="3C2F6004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2012" w14:textId="53170C68" w:rsidR="00AE49E8" w:rsidRDefault="00CC39F7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</w:t>
            </w:r>
            <w:r w:rsidR="00AE49E8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1680" w14:textId="69B77880" w:rsidR="00AE49E8" w:rsidRPr="001B0335" w:rsidRDefault="00AE49E8" w:rsidP="00AE49E8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koszaliński/Powiatowy Urząd Pracy w Koszalinie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A5447" w14:textId="77777777" w:rsidR="00AE49E8" w:rsidRPr="001B0335" w:rsidRDefault="00AE49E8" w:rsidP="00AE49E8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koszalińskim i powiecie miasto</w:t>
            </w:r>
          </w:p>
          <w:p w14:paraId="737EFCAC" w14:textId="6E7FDA84" w:rsidR="00AE49E8" w:rsidRPr="001B0335" w:rsidRDefault="00AE49E8" w:rsidP="00AE49E8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Koszalin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39F5" w14:textId="049671E5" w:rsidR="00AE49E8" w:rsidRPr="001B0335" w:rsidRDefault="00AE49E8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10.06.2025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665D" w14:textId="7F8B26DC" w:rsidR="00AE49E8" w:rsidRPr="001B0335" w:rsidRDefault="00AE49E8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9 782 971,51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C903" w14:textId="38287FDE" w:rsidR="00AE49E8" w:rsidRPr="00AE49E8" w:rsidRDefault="00AE49E8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E49E8">
              <w:rPr>
                <w:rFonts w:eastAsia="Calibri" w:cs="Arial"/>
                <w:szCs w:val="20"/>
                <w:lang w:eastAsia="en-US"/>
              </w:rPr>
              <w:t>9 782 971,51</w:t>
            </w:r>
          </w:p>
        </w:tc>
      </w:tr>
      <w:tr w:rsidR="00AE49E8" w:rsidRPr="00300313" w14:paraId="028B8B6A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7D05" w14:textId="6503A09C" w:rsidR="00AE49E8" w:rsidRDefault="00CC39F7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</w:t>
            </w:r>
            <w:r w:rsidR="00AE49E8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E9EE" w14:textId="713D385C" w:rsidR="00AE49E8" w:rsidRPr="001B0335" w:rsidRDefault="005C4EFC" w:rsidP="005C4EFC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Sławieński/Powiatowy Urząd Pracy w Sławnie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2361" w14:textId="6E8F8FCA" w:rsidR="00AE49E8" w:rsidRPr="001B0335" w:rsidRDefault="005C4EFC" w:rsidP="005C4EFC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sławieńskim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2ADD" w14:textId="272C57A5" w:rsidR="00AE49E8" w:rsidRPr="001B0335" w:rsidRDefault="005C4EFC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11.06.2025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525F8" w14:textId="59E3FA22" w:rsidR="00AE49E8" w:rsidRPr="001B0335" w:rsidRDefault="005C4EFC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5 133 393,18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7216" w14:textId="26FBA3F1" w:rsidR="00AE49E8" w:rsidRPr="005C4EFC" w:rsidRDefault="005C4EFC" w:rsidP="00AE49E8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5C4EFC">
              <w:rPr>
                <w:rFonts w:eastAsia="Calibri" w:cs="Arial"/>
                <w:szCs w:val="20"/>
                <w:lang w:eastAsia="en-US"/>
              </w:rPr>
              <w:t>5 133 393,18</w:t>
            </w:r>
          </w:p>
        </w:tc>
      </w:tr>
      <w:tr w:rsidR="001A56E2" w:rsidRPr="00300313" w14:paraId="5B7CC580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F8E8" w14:textId="363435DF" w:rsidR="001A56E2" w:rsidRDefault="00CC39F7" w:rsidP="001A56E2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</w:t>
            </w:r>
            <w:r w:rsidR="001A56E2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BB37" w14:textId="22BE1504" w:rsidR="001A56E2" w:rsidRPr="001B0335" w:rsidRDefault="001A56E2" w:rsidP="001A56E2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Łobeski/Powiatowy Urząd Pracy w Łobzie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0C25" w14:textId="6A870459" w:rsidR="001A56E2" w:rsidRPr="001B0335" w:rsidRDefault="001A56E2" w:rsidP="001A56E2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łobeskim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8EC7" w14:textId="0AD90C78" w:rsidR="001A56E2" w:rsidRPr="001B0335" w:rsidRDefault="001A56E2" w:rsidP="001A56E2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11.06.2025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4FFE" w14:textId="4D6D34C8" w:rsidR="001A56E2" w:rsidRPr="001B0335" w:rsidRDefault="001A56E2" w:rsidP="001A56E2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4 004 961,15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B7A3" w14:textId="71C82081" w:rsidR="001A56E2" w:rsidRPr="001A56E2" w:rsidRDefault="001A56E2" w:rsidP="001A56E2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A56E2">
              <w:rPr>
                <w:rFonts w:eastAsia="Calibri" w:cs="Arial"/>
                <w:szCs w:val="20"/>
                <w:lang w:eastAsia="en-US"/>
              </w:rPr>
              <w:t>4 004 961,15</w:t>
            </w:r>
          </w:p>
        </w:tc>
      </w:tr>
      <w:tr w:rsidR="001A56E2" w:rsidRPr="00300313" w14:paraId="521C9A7E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7FBE" w14:textId="7F60A049" w:rsidR="001A56E2" w:rsidRDefault="00CC39F7" w:rsidP="001A56E2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7</w:t>
            </w:r>
            <w:r w:rsidR="001A56E2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9541" w14:textId="7CE06FBB" w:rsidR="001A56E2" w:rsidRPr="001B0335" w:rsidRDefault="00CC39F7" w:rsidP="00A71EDE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</w:rPr>
              <w:t>Powiat Myśliborski/Powiatowy Urząd Pracy w Myśliborzu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DAC4" w14:textId="16C11C0F" w:rsidR="001A56E2" w:rsidRPr="001B0335" w:rsidRDefault="00CC39F7" w:rsidP="00A71EDE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myśliborskim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90A8" w14:textId="215C6D47" w:rsidR="001A56E2" w:rsidRPr="001B0335" w:rsidRDefault="00CC39F7" w:rsidP="001A56E2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11.06.2025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55D1" w14:textId="08AF80BA" w:rsidR="001A56E2" w:rsidRPr="001B0335" w:rsidRDefault="00CC39F7" w:rsidP="001A56E2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3 231 133,22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3C7F" w14:textId="5ED87F16" w:rsidR="001A56E2" w:rsidRDefault="00CC39F7" w:rsidP="001A56E2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CC39F7">
              <w:rPr>
                <w:rFonts w:eastAsia="Calibri" w:cs="Arial"/>
                <w:szCs w:val="20"/>
                <w:lang w:eastAsia="en-US"/>
              </w:rPr>
              <w:t>3 231 133,22</w:t>
            </w:r>
          </w:p>
        </w:tc>
      </w:tr>
      <w:tr w:rsidR="00A71EDE" w:rsidRPr="00300313" w14:paraId="4919E093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8196" w14:textId="11F9584F" w:rsidR="00A71EDE" w:rsidRDefault="00A71EDE" w:rsidP="00A71E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8.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3F0B" w14:textId="33CE43DF" w:rsidR="00A71EDE" w:rsidRPr="001B0335" w:rsidRDefault="00A71EDE" w:rsidP="00A71EDE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Świdwiński/Powiatowy Urząd Pracy w Świdwinie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63E3" w14:textId="3E991D27" w:rsidR="00A71EDE" w:rsidRPr="001B0335" w:rsidRDefault="00A71EDE" w:rsidP="00A71EDE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świdwińskim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BB9B" w14:textId="3971CE79" w:rsidR="00A71EDE" w:rsidRPr="001B0335" w:rsidRDefault="00A71EDE" w:rsidP="00A71E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13.06.2025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EF5E" w14:textId="54E0A1E8" w:rsidR="00A71EDE" w:rsidRPr="001B0335" w:rsidRDefault="00A71EDE" w:rsidP="00A71E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4 046 370,66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BC9F" w14:textId="1AD0693A" w:rsidR="00A71EDE" w:rsidRDefault="00A71EDE" w:rsidP="00A71E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A71EDE">
              <w:rPr>
                <w:rFonts w:eastAsia="Calibri" w:cs="Arial"/>
                <w:szCs w:val="20"/>
                <w:lang w:eastAsia="en-US"/>
              </w:rPr>
              <w:t>4 046 370,66</w:t>
            </w:r>
          </w:p>
        </w:tc>
      </w:tr>
      <w:tr w:rsidR="00D733FD" w:rsidRPr="00300313" w14:paraId="2CE88018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5CC0" w14:textId="7562658C" w:rsidR="00D733FD" w:rsidRDefault="00D733FD" w:rsidP="00D733FD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9.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F8EE" w14:textId="2B675292" w:rsidR="00D733FD" w:rsidRPr="001B0335" w:rsidRDefault="00D733FD" w:rsidP="00D733FD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Drawski/Powiatowy Urząd Pracy w Drawsku Pomorskim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B1BB" w14:textId="5F2E384A" w:rsidR="00D733FD" w:rsidRPr="001B0335" w:rsidRDefault="00D733FD" w:rsidP="00D733FD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drawskim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22A8" w14:textId="0C507F4A" w:rsidR="00D733FD" w:rsidRPr="001B0335" w:rsidRDefault="00D733FD" w:rsidP="00D733FD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13.06.2025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6B0F" w14:textId="170FBCB6" w:rsidR="00D733FD" w:rsidRPr="001B0335" w:rsidRDefault="00D733FD" w:rsidP="00D733FD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4 201 214,49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0B19" w14:textId="41423578" w:rsidR="00D733FD" w:rsidRPr="00D733FD" w:rsidRDefault="00D733FD" w:rsidP="00D733FD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733FD">
              <w:rPr>
                <w:rFonts w:eastAsia="Calibri" w:cs="Arial"/>
                <w:szCs w:val="20"/>
                <w:lang w:eastAsia="en-US"/>
              </w:rPr>
              <w:t>4 201 214,49</w:t>
            </w:r>
          </w:p>
        </w:tc>
      </w:tr>
      <w:tr w:rsidR="00C840DE" w:rsidRPr="00300313" w14:paraId="093958B1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4D57" w14:textId="10BBCE5E" w:rsidR="00C840DE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10.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C750" w14:textId="04E85D80" w:rsidR="00C840DE" w:rsidRPr="001B0335" w:rsidRDefault="00C840DE" w:rsidP="00C840DE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Gmina Miasto Świnoujście/Powiatowy Urząd Pracy w Świnoujściu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378D" w14:textId="742CF2E7" w:rsidR="00C840DE" w:rsidRPr="001B0335" w:rsidRDefault="00C840DE" w:rsidP="00C840DE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Miasto Świnoujście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2736" w14:textId="13421BC2" w:rsidR="00C840DE" w:rsidRPr="001B0335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13.06.2025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40B9" w14:textId="23AFAE71" w:rsidR="00C840DE" w:rsidRPr="001B0335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1 013 561,42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C7A8" w14:textId="708CFF2E" w:rsidR="00C840DE" w:rsidRPr="00C840DE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840DE">
              <w:rPr>
                <w:rFonts w:eastAsia="Calibri" w:cs="Arial"/>
                <w:szCs w:val="20"/>
                <w:lang w:eastAsia="en-US"/>
              </w:rPr>
              <w:t>1 013 561,42</w:t>
            </w:r>
          </w:p>
        </w:tc>
      </w:tr>
      <w:tr w:rsidR="00890560" w:rsidRPr="00300313" w14:paraId="3CDAE0CF" w14:textId="77777777" w:rsidTr="006A0738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5B80" w14:textId="6AA24A66" w:rsidR="00890560" w:rsidRPr="00FF77C4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highlight w:val="yellow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11.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032E" w14:textId="086B487C" w:rsidR="00890560" w:rsidRPr="001B0335" w:rsidRDefault="00890560" w:rsidP="00890560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Pyrzycki/Powiatowy Urząd Pracy w Pyrzycach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F910" w14:textId="5A80A742" w:rsidR="00890560" w:rsidRPr="001B0335" w:rsidRDefault="00890560" w:rsidP="00890560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pyrzyckim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4651" w14:textId="77777777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</w:p>
          <w:p w14:paraId="480ED6AB" w14:textId="2ABE10B2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13.06.2025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41B3" w14:textId="415799DD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3 074 946,12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593A" w14:textId="693CB9B4" w:rsidR="00890560" w:rsidRPr="00890560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90560">
              <w:rPr>
                <w:rFonts w:eastAsia="Calibri" w:cs="Arial"/>
                <w:szCs w:val="20"/>
                <w:lang w:eastAsia="en-US"/>
              </w:rPr>
              <w:t>3 074 946,12</w:t>
            </w:r>
          </w:p>
        </w:tc>
      </w:tr>
      <w:tr w:rsidR="00890560" w:rsidRPr="00300313" w14:paraId="3DFA8E0B" w14:textId="77777777" w:rsidTr="006A0738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92F9" w14:textId="6370009E" w:rsidR="00890560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12.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3651" w14:textId="530F808E" w:rsidR="00890560" w:rsidRPr="001B0335" w:rsidRDefault="00890560" w:rsidP="00890560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Szczecinecki/Powiatowy Urząd Pracy w Szczecinku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B5CA" w14:textId="0355B501" w:rsidR="00890560" w:rsidRPr="001B0335" w:rsidRDefault="00890560" w:rsidP="00890560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szczecineckim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65CC7" w14:textId="77777777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</w:p>
          <w:p w14:paraId="492FE3AB" w14:textId="24FD8079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13.06.2025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F66E" w14:textId="23873F6B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7 248 505,42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B599" w14:textId="0D4FC6DA" w:rsidR="00890560" w:rsidRPr="00890560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90560">
              <w:rPr>
                <w:rFonts w:eastAsia="Calibri" w:cs="Arial"/>
                <w:szCs w:val="20"/>
                <w:lang w:eastAsia="en-US"/>
              </w:rPr>
              <w:t>7 248 505,42</w:t>
            </w:r>
          </w:p>
        </w:tc>
      </w:tr>
      <w:tr w:rsidR="00890560" w:rsidRPr="00300313" w14:paraId="24D884A3" w14:textId="77777777" w:rsidTr="006A0738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E508" w14:textId="294BDEB1" w:rsidR="00890560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13.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10DD" w14:textId="3103F0F4" w:rsidR="00890560" w:rsidRPr="001B0335" w:rsidRDefault="00890560" w:rsidP="00890560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Kamieński/Powiatowy Urząd Pracy w Kamieniu Pomorskim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C787" w14:textId="6D8694F1" w:rsidR="00890560" w:rsidRPr="001B0335" w:rsidRDefault="00890560" w:rsidP="00890560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kamieński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61D50" w14:textId="77777777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</w:p>
          <w:p w14:paraId="768051CB" w14:textId="3C920853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13.06.2025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CB16" w14:textId="689AB492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4 376 998,11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EC07" w14:textId="1E89A8A7" w:rsidR="00890560" w:rsidRPr="00890560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90560">
              <w:rPr>
                <w:rFonts w:eastAsia="Calibri" w:cs="Arial"/>
                <w:szCs w:val="20"/>
                <w:lang w:eastAsia="en-US"/>
              </w:rPr>
              <w:t>4 376 998,11</w:t>
            </w:r>
          </w:p>
        </w:tc>
      </w:tr>
      <w:tr w:rsidR="00890560" w:rsidRPr="00300313" w14:paraId="1812B1A4" w14:textId="77777777" w:rsidTr="006A0738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0FD52" w14:textId="4BBED860" w:rsidR="00890560" w:rsidRDefault="008127D5" w:rsidP="00890560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="00890560">
              <w:rPr>
                <w:rFonts w:eastAsia="Calibri" w:cs="Arial"/>
                <w:szCs w:val="20"/>
                <w:lang w:eastAsia="en-US"/>
              </w:rPr>
              <w:t>14.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2EF55" w14:textId="504C6373" w:rsidR="00890560" w:rsidRPr="001B0335" w:rsidRDefault="00890560" w:rsidP="00890560">
            <w:pPr>
              <w:spacing w:before="20" w:after="20" w:line="276" w:lineRule="auto"/>
              <w:ind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Gmina Miasto Szczecin/Powiatowy Urząd Pracy w Szczecinie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460BB" w14:textId="1FE763BF" w:rsidR="00890560" w:rsidRPr="001B0335" w:rsidRDefault="00890560" w:rsidP="00890560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Miasto Szczecin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A2F9" w14:textId="77777777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</w:p>
          <w:p w14:paraId="40FF9909" w14:textId="17281F3A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13.06.2025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C377" w14:textId="228333CE" w:rsidR="00890560" w:rsidRPr="001B0335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9 901 605,84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73DC" w14:textId="7BB1514B" w:rsidR="00890560" w:rsidRPr="00890560" w:rsidRDefault="00890560" w:rsidP="00890560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90560">
              <w:rPr>
                <w:rFonts w:eastAsia="Calibri" w:cs="Arial"/>
                <w:szCs w:val="20"/>
                <w:lang w:eastAsia="en-US"/>
              </w:rPr>
              <w:t>9 901 605,84</w:t>
            </w:r>
          </w:p>
        </w:tc>
      </w:tr>
      <w:tr w:rsidR="00C840DE" w:rsidRPr="00300313" w14:paraId="3F8FD29E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3D22" w14:textId="1958F3C8" w:rsidR="00C840DE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15.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0022B" w14:textId="3EC8AD44" w:rsidR="00C840DE" w:rsidRPr="001B0335" w:rsidRDefault="00E57A7A" w:rsidP="00E57A7A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Choszczeński/Powiatowy Urząd Pracy w Choszcznie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FE3AC" w14:textId="265E8D1F" w:rsidR="00C840DE" w:rsidRPr="001B0335" w:rsidRDefault="00E57A7A" w:rsidP="00E57A7A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choszczeński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EBDE" w14:textId="6BCC3EA4" w:rsidR="00C840DE" w:rsidRPr="001B0335" w:rsidRDefault="00E57A7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24.06.2025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67D6" w14:textId="0FDDD0E5" w:rsidR="00C840DE" w:rsidRPr="001B0335" w:rsidRDefault="00E57A7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5 403 001,70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3B75" w14:textId="4D381080" w:rsidR="00C840DE" w:rsidRPr="00E57A7A" w:rsidRDefault="00E57A7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57A7A">
              <w:rPr>
                <w:rFonts w:eastAsia="Calibri" w:cs="Arial"/>
                <w:szCs w:val="20"/>
                <w:lang w:eastAsia="en-US"/>
              </w:rPr>
              <w:t>5 403 001,70</w:t>
            </w:r>
          </w:p>
        </w:tc>
      </w:tr>
      <w:tr w:rsidR="00C840DE" w:rsidRPr="00300313" w14:paraId="3C3D5685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C457" w14:textId="67B2F5A7" w:rsidR="00C840DE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16.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8028A" w14:textId="1953B480" w:rsidR="00994526" w:rsidRPr="001B0335" w:rsidRDefault="00E57A7A" w:rsidP="00E57A7A">
            <w:pPr>
              <w:spacing w:before="20" w:after="20" w:line="276" w:lineRule="auto"/>
              <w:ind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Powiat Gryficki/Powiatowy Urząd Pracy w Gryfickim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6462C" w14:textId="49DB9E82" w:rsidR="00C840DE" w:rsidRPr="001B0335" w:rsidRDefault="00E57A7A" w:rsidP="00E57A7A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Aktywizacja zawodowa osób pozostających bez pracy w powiecie gryfickim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B7E2" w14:textId="52AF2E3B" w:rsidR="00C840DE" w:rsidRPr="001B0335" w:rsidRDefault="00E57A7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30.06.2025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15841" w14:textId="567FD817" w:rsidR="00C840DE" w:rsidRPr="001B0335" w:rsidRDefault="00E57A7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B0335">
              <w:rPr>
                <w:rFonts w:eastAsia="Calibri" w:cs="Arial"/>
                <w:szCs w:val="20"/>
                <w:lang w:eastAsia="en-US"/>
              </w:rPr>
              <w:t>3 122 588,58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98E5" w14:textId="5D675AF3" w:rsidR="00C840DE" w:rsidRPr="00E57A7A" w:rsidRDefault="00E57A7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57A7A">
              <w:rPr>
                <w:rFonts w:eastAsia="Calibri" w:cs="Arial"/>
                <w:szCs w:val="20"/>
                <w:lang w:eastAsia="en-US"/>
              </w:rPr>
              <w:t>3 122 588,58</w:t>
            </w:r>
          </w:p>
        </w:tc>
      </w:tr>
      <w:tr w:rsidR="00C840DE" w:rsidRPr="00300313" w14:paraId="28AB714B" w14:textId="77777777" w:rsidTr="00A86875">
        <w:trPr>
          <w:trHeight w:val="600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E1EB" w14:textId="3993605C" w:rsidR="00C840DE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17.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4BB8E" w14:textId="7694F81A" w:rsidR="00C840DE" w:rsidRPr="00A86875" w:rsidRDefault="00A86875" w:rsidP="00A86875">
            <w:pPr>
              <w:spacing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A86875">
              <w:rPr>
                <w:rFonts w:eastAsia="Calibri" w:cs="Arial"/>
                <w:szCs w:val="20"/>
                <w:lang w:eastAsia="en-US"/>
              </w:rPr>
              <w:t>POWIAT GOLENIOWSKI/POWIATOWY URZĄD PRACY W GOLENIOWIE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BFF7E" w14:textId="793AC102" w:rsidR="00C840DE" w:rsidRPr="00A86875" w:rsidRDefault="00A86875" w:rsidP="00A86875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szCs w:val="20"/>
                <w:lang w:eastAsia="en-US"/>
              </w:rPr>
            </w:pPr>
            <w:r w:rsidRPr="00A86875">
              <w:rPr>
                <w:rFonts w:eastAsia="Calibri" w:cs="Arial"/>
                <w:szCs w:val="20"/>
                <w:lang w:eastAsia="en-US"/>
              </w:rPr>
              <w:t>Aktywizacja zawodowa osób pozostających bez pracy w powiecie goleniowskim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547F" w14:textId="31D93023" w:rsidR="00C840DE" w:rsidRPr="00A86875" w:rsidRDefault="00A86875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86875">
              <w:rPr>
                <w:rFonts w:eastAsia="Calibri" w:cs="Arial"/>
                <w:szCs w:val="20"/>
                <w:lang w:eastAsia="en-US"/>
              </w:rPr>
              <w:t>30.06.2025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702B" w14:textId="26ADF933" w:rsidR="00C840DE" w:rsidRPr="00A86875" w:rsidRDefault="00A86875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86875">
              <w:rPr>
                <w:rFonts w:eastAsia="Calibri" w:cs="Arial"/>
                <w:szCs w:val="20"/>
                <w:lang w:eastAsia="en-US"/>
              </w:rPr>
              <w:t>3 194 198,00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E7E7" w14:textId="68E03FF5" w:rsidR="00C840DE" w:rsidRPr="00A86875" w:rsidRDefault="00A86875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86875">
              <w:rPr>
                <w:rFonts w:eastAsia="Calibri" w:cs="Arial"/>
                <w:szCs w:val="20"/>
                <w:lang w:eastAsia="en-US"/>
              </w:rPr>
              <w:t>3 194 198,00</w:t>
            </w:r>
          </w:p>
        </w:tc>
      </w:tr>
      <w:tr w:rsidR="00C840DE" w:rsidRPr="00300313" w14:paraId="586D7965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4053" w14:textId="56F1C45A" w:rsidR="00C840DE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18.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7A4E3" w14:textId="44876738" w:rsidR="00C840DE" w:rsidRDefault="00E57A7A" w:rsidP="00E57A7A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D733FD">
              <w:rPr>
                <w:rFonts w:eastAsia="Calibri" w:cs="Arial"/>
                <w:szCs w:val="20"/>
                <w:lang w:eastAsia="en-US"/>
              </w:rPr>
              <w:t xml:space="preserve">Powiat </w:t>
            </w:r>
            <w:r>
              <w:rPr>
                <w:rFonts w:eastAsia="Calibri" w:cs="Arial"/>
                <w:szCs w:val="20"/>
                <w:lang w:eastAsia="en-US"/>
              </w:rPr>
              <w:t>Stargardzki/</w:t>
            </w:r>
            <w:r w:rsidRPr="00D733FD">
              <w:rPr>
                <w:rFonts w:eastAsia="Calibri" w:cs="Arial"/>
                <w:szCs w:val="20"/>
                <w:lang w:eastAsia="en-US"/>
              </w:rPr>
              <w:t>Powiatowy Ur</w:t>
            </w:r>
            <w:r>
              <w:rPr>
                <w:rFonts w:eastAsia="Calibri" w:cs="Arial"/>
                <w:szCs w:val="20"/>
                <w:lang w:eastAsia="en-US"/>
              </w:rPr>
              <w:t>z</w:t>
            </w:r>
            <w:r w:rsidRPr="00D733FD">
              <w:rPr>
                <w:rFonts w:eastAsia="Calibri" w:cs="Arial"/>
                <w:szCs w:val="20"/>
                <w:lang w:eastAsia="en-US"/>
              </w:rPr>
              <w:t xml:space="preserve">ąd Pracy w </w:t>
            </w:r>
            <w:r>
              <w:rPr>
                <w:rFonts w:eastAsia="Calibri" w:cs="Arial"/>
                <w:szCs w:val="20"/>
                <w:lang w:eastAsia="en-US"/>
              </w:rPr>
              <w:t>Stargardzie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D98AA" w14:textId="048BC2C5" w:rsidR="00C840DE" w:rsidRDefault="00E57A7A" w:rsidP="00E57A7A">
            <w:pPr>
              <w:spacing w:before="20" w:after="20" w:line="276" w:lineRule="auto"/>
              <w:ind w:left="6" w:right="6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D733FD">
              <w:rPr>
                <w:rFonts w:eastAsia="Calibri" w:cs="Arial"/>
                <w:szCs w:val="20"/>
                <w:lang w:eastAsia="en-US"/>
              </w:rPr>
              <w:t xml:space="preserve">Aktywizacja zawodowa osób pozostających bez pracy w powiecie </w:t>
            </w:r>
            <w:r>
              <w:rPr>
                <w:rFonts w:eastAsia="Calibri" w:cs="Arial"/>
                <w:szCs w:val="20"/>
                <w:lang w:eastAsia="en-US"/>
              </w:rPr>
              <w:t>stargardzkim</w:t>
            </w:r>
            <w:r w:rsidRPr="00D733FD">
              <w:rPr>
                <w:rFonts w:eastAsia="Calibri" w:cs="Arial"/>
                <w:szCs w:val="20"/>
                <w:lang w:eastAsia="en-US"/>
              </w:rPr>
              <w:t xml:space="preserve"> (III)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A9DE" w14:textId="1EAB2666" w:rsidR="00C840DE" w:rsidRPr="00E57A7A" w:rsidRDefault="00E57A7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57A7A">
              <w:rPr>
                <w:rFonts w:eastAsia="Calibri" w:cs="Arial"/>
                <w:szCs w:val="20"/>
                <w:lang w:eastAsia="en-US"/>
              </w:rPr>
              <w:t>30.06.2025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8A16" w14:textId="02EE5D9D" w:rsidR="00C840DE" w:rsidRPr="00E57A7A" w:rsidRDefault="00E57A7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57A7A">
              <w:rPr>
                <w:rFonts w:eastAsia="Calibri" w:cs="Arial"/>
                <w:szCs w:val="20"/>
                <w:lang w:eastAsia="en-US"/>
              </w:rPr>
              <w:t>5 885 572,79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18B4" w14:textId="0174B91C" w:rsidR="00C840DE" w:rsidRPr="00E57A7A" w:rsidRDefault="00E57A7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57A7A">
              <w:rPr>
                <w:rFonts w:eastAsia="Calibri" w:cs="Arial"/>
                <w:szCs w:val="20"/>
                <w:lang w:eastAsia="en-US"/>
              </w:rPr>
              <w:t>5 885 572,79</w:t>
            </w:r>
          </w:p>
        </w:tc>
      </w:tr>
      <w:tr w:rsidR="00C840DE" w:rsidRPr="00300313" w14:paraId="0C4E04A7" w14:textId="77777777" w:rsidTr="00E90220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50E6" w14:textId="2E6F4279" w:rsidR="00C840DE" w:rsidRPr="007627C3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19.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3A0E" w14:textId="6CFC3EB2" w:rsidR="00C840DE" w:rsidRPr="00E90220" w:rsidRDefault="00E90220" w:rsidP="00E902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Powiat Kołobrzeski/Powiatowy Urząd Pracy w Kołobrzegu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1544" w14:textId="23FE350B" w:rsidR="00C840DE" w:rsidRPr="00E90220" w:rsidRDefault="00E90220" w:rsidP="00E90220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Aktywizacja zawodowa osób pozostających bez pracy w powiecie kołobrzeskim (III) 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790B" w14:textId="5581B34C" w:rsidR="00C840DE" w:rsidRPr="001C191A" w:rsidRDefault="001C191A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Cs/>
                <w:szCs w:val="20"/>
                <w:lang w:eastAsia="en-US"/>
              </w:rPr>
            </w:pPr>
            <w:r w:rsidRPr="001C191A">
              <w:rPr>
                <w:rFonts w:eastAsia="Calibri" w:cs="Arial"/>
                <w:bCs/>
                <w:szCs w:val="20"/>
                <w:lang w:eastAsia="en-US"/>
              </w:rPr>
              <w:t>30.06.2025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5C56" w14:textId="06D2ED63" w:rsidR="00C840DE" w:rsidRPr="001B7B07" w:rsidRDefault="001B7B07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Cs/>
                <w:szCs w:val="20"/>
                <w:lang w:eastAsia="en-US"/>
              </w:rPr>
            </w:pPr>
            <w:r w:rsidRPr="001B7B07">
              <w:rPr>
                <w:rFonts w:eastAsia="Calibri" w:cs="Arial"/>
                <w:bCs/>
                <w:szCs w:val="20"/>
                <w:lang w:eastAsia="en-US"/>
              </w:rPr>
              <w:t>1 513 740,41</w:t>
            </w:r>
          </w:p>
        </w:tc>
        <w:tc>
          <w:tcPr>
            <w:tcW w:w="17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11B4" w14:textId="6907128D" w:rsidR="00C840DE" w:rsidRPr="001B7B07" w:rsidRDefault="001B7B07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bCs/>
                <w:szCs w:val="20"/>
                <w:lang w:eastAsia="en-US"/>
              </w:rPr>
            </w:pPr>
            <w:r w:rsidRPr="001B7B07">
              <w:rPr>
                <w:rFonts w:eastAsia="Calibri" w:cs="Arial"/>
                <w:bCs/>
                <w:szCs w:val="20"/>
                <w:lang w:eastAsia="en-US"/>
              </w:rPr>
              <w:t>1 513 740,41</w:t>
            </w:r>
          </w:p>
        </w:tc>
      </w:tr>
      <w:tr w:rsidR="00C840DE" w:rsidRPr="00300313" w14:paraId="534DF122" w14:textId="77777777" w:rsidTr="0098435D">
        <w:trPr>
          <w:trHeight w:val="227"/>
          <w:jc w:val="center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C4C70" w14:textId="2DB227C1" w:rsidR="00C840DE" w:rsidRDefault="00C840DE" w:rsidP="00C840DE">
            <w:pPr>
              <w:spacing w:before="20" w:after="20" w:line="276" w:lineRule="auto"/>
              <w:ind w:left="6" w:right="6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20.</w:t>
            </w:r>
          </w:p>
        </w:tc>
        <w:tc>
          <w:tcPr>
            <w:tcW w:w="386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2A73" w14:textId="63EE3141" w:rsidR="00C840DE" w:rsidRPr="00832356" w:rsidRDefault="00E544E9" w:rsidP="00E544E9">
            <w:pPr>
              <w:spacing w:before="20" w:after="20" w:line="276" w:lineRule="auto"/>
              <w:ind w:left="6" w:right="6"/>
              <w:jc w:val="left"/>
              <w:rPr>
                <w:rFonts w:cs="Arial"/>
                <w:szCs w:val="20"/>
              </w:rPr>
            </w:pPr>
            <w:r w:rsidRPr="00E544E9">
              <w:rPr>
                <w:rFonts w:cs="Arial"/>
                <w:szCs w:val="20"/>
              </w:rPr>
              <w:t>Powiat Policki/Powiatowy Urząd Pracy w Policach</w:t>
            </w:r>
          </w:p>
        </w:tc>
        <w:tc>
          <w:tcPr>
            <w:tcW w:w="38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1C70" w14:textId="77777777" w:rsidR="00E544E9" w:rsidRPr="00E544E9" w:rsidRDefault="00E544E9" w:rsidP="00E544E9">
            <w:pPr>
              <w:spacing w:before="20" w:after="20" w:line="276" w:lineRule="auto"/>
              <w:ind w:left="6" w:right="6"/>
              <w:jc w:val="left"/>
              <w:rPr>
                <w:rFonts w:cs="Arial"/>
                <w:szCs w:val="20"/>
              </w:rPr>
            </w:pPr>
            <w:r w:rsidRPr="00E544E9">
              <w:rPr>
                <w:rFonts w:cs="Arial"/>
                <w:szCs w:val="20"/>
              </w:rPr>
              <w:t>Aktywizacja zawodowa osób pozostających bez</w:t>
            </w:r>
          </w:p>
          <w:p w14:paraId="1B323560" w14:textId="38B9E382" w:rsidR="00C840DE" w:rsidRPr="00832356" w:rsidRDefault="00E544E9" w:rsidP="00E544E9">
            <w:pPr>
              <w:spacing w:before="20" w:after="20" w:line="276" w:lineRule="auto"/>
              <w:ind w:left="6" w:right="6"/>
              <w:jc w:val="left"/>
              <w:rPr>
                <w:rFonts w:cs="Arial"/>
                <w:szCs w:val="20"/>
              </w:rPr>
            </w:pPr>
            <w:r w:rsidRPr="00E544E9">
              <w:rPr>
                <w:rFonts w:cs="Arial"/>
                <w:szCs w:val="20"/>
              </w:rPr>
              <w:t>pracy w powiecie polickim (III)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752B" w14:textId="403FE967" w:rsidR="00C840DE" w:rsidRPr="001C191A" w:rsidRDefault="001C191A" w:rsidP="00C840DE">
            <w:pPr>
              <w:spacing w:before="20" w:after="20" w:line="276" w:lineRule="auto"/>
              <w:ind w:left="6" w:right="6"/>
              <w:jc w:val="center"/>
              <w:rPr>
                <w:bCs/>
              </w:rPr>
            </w:pPr>
            <w:r w:rsidRPr="001C191A">
              <w:rPr>
                <w:bCs/>
              </w:rPr>
              <w:t>30.06.2025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F5E5" w14:textId="51967D36" w:rsidR="00C840DE" w:rsidRPr="0054115E" w:rsidRDefault="009A538E" w:rsidP="00345A7D">
            <w:pPr>
              <w:pStyle w:val="Default"/>
              <w:jc w:val="center"/>
              <w:rPr>
                <w:szCs w:val="20"/>
              </w:rPr>
            </w:pPr>
            <w:r>
              <w:rPr>
                <w:sz w:val="20"/>
                <w:szCs w:val="20"/>
              </w:rPr>
              <w:t>3 080 250,55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3505" w14:textId="154E5823" w:rsidR="00C840DE" w:rsidRPr="0054115E" w:rsidRDefault="009A538E" w:rsidP="00345A7D">
            <w:pPr>
              <w:pStyle w:val="Default"/>
              <w:jc w:val="center"/>
              <w:rPr>
                <w:szCs w:val="20"/>
              </w:rPr>
            </w:pPr>
            <w:r>
              <w:rPr>
                <w:sz w:val="20"/>
                <w:szCs w:val="20"/>
              </w:rPr>
              <w:t>3 080 250,55</w:t>
            </w:r>
          </w:p>
        </w:tc>
      </w:tr>
    </w:tbl>
    <w:p w14:paraId="0E5C094E" w14:textId="77777777" w:rsidR="009E5294" w:rsidRPr="008630C8" w:rsidRDefault="009E5294" w:rsidP="009E5294">
      <w:pPr>
        <w:spacing w:before="40" w:after="40"/>
        <w:rPr>
          <w:rFonts w:eastAsia="Calibri" w:cs="Arial"/>
          <w:b/>
          <w:szCs w:val="20"/>
          <w:lang w:eastAsia="en-US"/>
        </w:rPr>
      </w:pPr>
    </w:p>
    <w:p w14:paraId="49879E70" w14:textId="3ABA5D75" w:rsidR="00F02DA9" w:rsidRDefault="00266C3C" w:rsidP="00F02DA9">
      <w:pPr>
        <w:spacing w:line="360" w:lineRule="auto"/>
        <w:ind w:left="4950" w:hanging="4950"/>
        <w:jc w:val="left"/>
        <w:rPr>
          <w:rFonts w:eastAsia="Calibri" w:cs="Arial"/>
          <w:i/>
          <w:sz w:val="16"/>
          <w:szCs w:val="16"/>
          <w:lang w:eastAsia="en-US"/>
        </w:rPr>
      </w:pPr>
      <w:r>
        <w:rPr>
          <w:rFonts w:eastAsia="Calibri" w:cs="Arial"/>
          <w:i/>
          <w:sz w:val="16"/>
          <w:szCs w:val="16"/>
          <w:lang w:eastAsia="en-US"/>
        </w:rPr>
        <w:t xml:space="preserve">               </w:t>
      </w:r>
      <w:r w:rsidR="00F02DA9">
        <w:rPr>
          <w:rFonts w:eastAsia="Calibri" w:cs="Arial"/>
          <w:i/>
          <w:sz w:val="16"/>
          <w:szCs w:val="16"/>
          <w:lang w:eastAsia="en-US"/>
        </w:rPr>
        <w:tab/>
      </w:r>
      <w:r>
        <w:rPr>
          <w:rFonts w:eastAsia="Calibri" w:cs="Arial"/>
          <w:i/>
          <w:sz w:val="16"/>
          <w:szCs w:val="16"/>
          <w:lang w:eastAsia="en-US"/>
        </w:rPr>
        <w:tab/>
      </w:r>
      <w:r>
        <w:rPr>
          <w:rFonts w:eastAsia="Calibri" w:cs="Arial"/>
          <w:i/>
          <w:sz w:val="16"/>
          <w:szCs w:val="16"/>
          <w:lang w:eastAsia="en-US"/>
        </w:rPr>
        <w:tab/>
      </w:r>
      <w:r>
        <w:rPr>
          <w:rFonts w:eastAsia="Calibri" w:cs="Arial"/>
          <w:i/>
          <w:sz w:val="16"/>
          <w:szCs w:val="16"/>
          <w:lang w:eastAsia="en-US"/>
        </w:rPr>
        <w:tab/>
      </w:r>
      <w:r>
        <w:rPr>
          <w:rFonts w:eastAsia="Calibri" w:cs="Arial"/>
          <w:i/>
          <w:sz w:val="16"/>
          <w:szCs w:val="16"/>
          <w:lang w:eastAsia="en-US"/>
        </w:rPr>
        <w:tab/>
      </w:r>
      <w:r w:rsidR="00F02DA9">
        <w:rPr>
          <w:rFonts w:eastAsia="Calibri" w:cs="Arial"/>
          <w:i/>
          <w:sz w:val="16"/>
          <w:szCs w:val="16"/>
          <w:lang w:eastAsia="en-US"/>
        </w:rPr>
        <w:t xml:space="preserve"> </w:t>
      </w:r>
    </w:p>
    <w:p w14:paraId="72D60A06" w14:textId="77777777" w:rsidR="00382669" w:rsidRDefault="00F02DA9" w:rsidP="00382669">
      <w:pPr>
        <w:spacing w:line="360" w:lineRule="auto"/>
        <w:ind w:left="4950" w:hanging="4950"/>
        <w:jc w:val="left"/>
        <w:rPr>
          <w:rFonts w:eastAsia="Calibri" w:cs="Arial"/>
          <w:sz w:val="18"/>
          <w:szCs w:val="18"/>
          <w:lang w:eastAsia="en-US"/>
        </w:rPr>
      </w:pPr>
      <w:r>
        <w:rPr>
          <w:rFonts w:eastAsia="Calibri" w:cs="Arial"/>
          <w:sz w:val="18"/>
          <w:szCs w:val="18"/>
          <w:lang w:eastAsia="en-US"/>
        </w:rPr>
        <w:tab/>
      </w:r>
      <w:r>
        <w:rPr>
          <w:rFonts w:eastAsia="Calibri" w:cs="Arial"/>
          <w:sz w:val="18"/>
          <w:szCs w:val="18"/>
          <w:lang w:eastAsia="en-US"/>
        </w:rPr>
        <w:tab/>
      </w:r>
      <w:r>
        <w:rPr>
          <w:rFonts w:eastAsia="Calibri" w:cs="Arial"/>
          <w:sz w:val="18"/>
          <w:szCs w:val="18"/>
          <w:lang w:eastAsia="en-US"/>
        </w:rPr>
        <w:tab/>
      </w:r>
    </w:p>
    <w:p w14:paraId="184B7222" w14:textId="6B8A2A35" w:rsidR="00FF2A1C" w:rsidRDefault="009E5294" w:rsidP="003978E6">
      <w:pPr>
        <w:jc w:val="left"/>
      </w:pPr>
      <w:r w:rsidRPr="008127D5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5D2601" w:rsidRPr="008127D5">
        <w:rPr>
          <w:rFonts w:eastAsia="Calibri" w:cs="Arial"/>
          <w:sz w:val="18"/>
          <w:szCs w:val="18"/>
          <w:lang w:eastAsia="en-US"/>
        </w:rPr>
        <w:t>30.</w:t>
      </w:r>
      <w:r w:rsidR="00064CE7" w:rsidRPr="008127D5">
        <w:rPr>
          <w:rFonts w:eastAsia="Calibri" w:cs="Arial"/>
          <w:sz w:val="18"/>
          <w:szCs w:val="18"/>
          <w:lang w:eastAsia="en-US"/>
        </w:rPr>
        <w:t>0</w:t>
      </w:r>
      <w:r w:rsidR="00816EC9" w:rsidRPr="008127D5">
        <w:rPr>
          <w:rFonts w:eastAsia="Calibri" w:cs="Arial"/>
          <w:sz w:val="18"/>
          <w:szCs w:val="18"/>
          <w:lang w:eastAsia="en-US"/>
        </w:rPr>
        <w:t>6</w:t>
      </w:r>
      <w:r w:rsidR="00064CE7" w:rsidRPr="008127D5">
        <w:rPr>
          <w:rFonts w:eastAsia="Calibri" w:cs="Arial"/>
          <w:sz w:val="18"/>
          <w:szCs w:val="18"/>
          <w:lang w:eastAsia="en-US"/>
        </w:rPr>
        <w:t>.202</w:t>
      </w:r>
      <w:r w:rsidR="00816EC9" w:rsidRPr="008127D5">
        <w:rPr>
          <w:rFonts w:eastAsia="Calibri" w:cs="Arial"/>
          <w:sz w:val="18"/>
          <w:szCs w:val="18"/>
          <w:lang w:eastAsia="en-US"/>
        </w:rPr>
        <w:t>5</w:t>
      </w:r>
      <w:r w:rsidR="00064CE7" w:rsidRPr="008127D5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21662FD6" w14:textId="77777777" w:rsidR="000E5E94" w:rsidRDefault="000E5E94" w:rsidP="00D85627"/>
    <w:sectPr w:rsidR="000E5E94" w:rsidSect="00CE6EA7">
      <w:headerReference w:type="default" r:id="rId7"/>
      <w:headerReference w:type="first" r:id="rId8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6EAD6" w14:textId="77777777" w:rsidR="00CE6EA7" w:rsidRDefault="00CE6EA7">
      <w:r>
        <w:separator/>
      </w:r>
    </w:p>
  </w:endnote>
  <w:endnote w:type="continuationSeparator" w:id="0">
    <w:p w14:paraId="22E274E7" w14:textId="77777777" w:rsidR="00CE6EA7" w:rsidRDefault="00CE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F5D3E" w14:textId="77777777" w:rsidR="00CE6EA7" w:rsidRDefault="00CE6EA7">
      <w:r>
        <w:separator/>
      </w:r>
    </w:p>
  </w:footnote>
  <w:footnote w:type="continuationSeparator" w:id="0">
    <w:p w14:paraId="460FEC0C" w14:textId="77777777" w:rsidR="00CE6EA7" w:rsidRDefault="00CE6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470E" w14:textId="77777777" w:rsidR="00CF14D7" w:rsidRPr="008630C8" w:rsidRDefault="00CF14D7" w:rsidP="00CF14D7">
    <w:pPr>
      <w:jc w:val="left"/>
      <w:rPr>
        <w:rFonts w:ascii="Times New Roman" w:hAnsi="Times New Roman"/>
        <w:szCs w:val="20"/>
      </w:rPr>
    </w:pPr>
  </w:p>
  <w:p w14:paraId="0E2AB23D" w14:textId="77777777" w:rsidR="00CF14D7" w:rsidRDefault="00CF14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61E04" w14:textId="12CEA59F" w:rsidR="00B428DE" w:rsidRPr="006B5EA9" w:rsidRDefault="006B5EA9" w:rsidP="006B5EA9">
    <w:pPr>
      <w:pStyle w:val="Nagwek"/>
    </w:pPr>
    <w:r>
      <w:rPr>
        <w:noProof/>
      </w:rPr>
      <w:drawing>
        <wp:inline distT="0" distB="0" distL="0" distR="0" wp14:anchorId="1CB47C36" wp14:editId="530DE6FA">
          <wp:extent cx="8352155" cy="5975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21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7C64"/>
    <w:rsid w:val="000343D6"/>
    <w:rsid w:val="00055767"/>
    <w:rsid w:val="000578CC"/>
    <w:rsid w:val="00063FC9"/>
    <w:rsid w:val="00064CE7"/>
    <w:rsid w:val="00097658"/>
    <w:rsid w:val="000A3809"/>
    <w:rsid w:val="000A38A5"/>
    <w:rsid w:val="000B2D14"/>
    <w:rsid w:val="000B5B82"/>
    <w:rsid w:val="000D40E8"/>
    <w:rsid w:val="000E55CA"/>
    <w:rsid w:val="000E5E94"/>
    <w:rsid w:val="001115CF"/>
    <w:rsid w:val="001134E1"/>
    <w:rsid w:val="00115613"/>
    <w:rsid w:val="001161AE"/>
    <w:rsid w:val="001379E0"/>
    <w:rsid w:val="001448EC"/>
    <w:rsid w:val="0015234F"/>
    <w:rsid w:val="00156571"/>
    <w:rsid w:val="00156739"/>
    <w:rsid w:val="00166049"/>
    <w:rsid w:val="00170590"/>
    <w:rsid w:val="00174462"/>
    <w:rsid w:val="00174777"/>
    <w:rsid w:val="0018751D"/>
    <w:rsid w:val="001957CC"/>
    <w:rsid w:val="001A46C4"/>
    <w:rsid w:val="001A56E2"/>
    <w:rsid w:val="001B0335"/>
    <w:rsid w:val="001B7B07"/>
    <w:rsid w:val="001C191A"/>
    <w:rsid w:val="001C6CB1"/>
    <w:rsid w:val="001E26D1"/>
    <w:rsid w:val="00206367"/>
    <w:rsid w:val="002069D2"/>
    <w:rsid w:val="00212D0D"/>
    <w:rsid w:val="0022471F"/>
    <w:rsid w:val="00237341"/>
    <w:rsid w:val="00266C3C"/>
    <w:rsid w:val="00267806"/>
    <w:rsid w:val="002B0236"/>
    <w:rsid w:val="002E3CF4"/>
    <w:rsid w:val="002F23EA"/>
    <w:rsid w:val="00300313"/>
    <w:rsid w:val="003008DE"/>
    <w:rsid w:val="0030197D"/>
    <w:rsid w:val="00305F7C"/>
    <w:rsid w:val="003222A5"/>
    <w:rsid w:val="00324F08"/>
    <w:rsid w:val="003306F1"/>
    <w:rsid w:val="00341695"/>
    <w:rsid w:val="00345A7D"/>
    <w:rsid w:val="00346496"/>
    <w:rsid w:val="00350BBE"/>
    <w:rsid w:val="00382669"/>
    <w:rsid w:val="00383717"/>
    <w:rsid w:val="003978E6"/>
    <w:rsid w:val="003B15B4"/>
    <w:rsid w:val="003C6DD2"/>
    <w:rsid w:val="003D23BD"/>
    <w:rsid w:val="003E3CFD"/>
    <w:rsid w:val="003F15CC"/>
    <w:rsid w:val="003F59B5"/>
    <w:rsid w:val="0041783E"/>
    <w:rsid w:val="004204BE"/>
    <w:rsid w:val="00450017"/>
    <w:rsid w:val="00490E44"/>
    <w:rsid w:val="00497524"/>
    <w:rsid w:val="004A2C31"/>
    <w:rsid w:val="004B26EB"/>
    <w:rsid w:val="004B4362"/>
    <w:rsid w:val="004D6DA3"/>
    <w:rsid w:val="004E44E6"/>
    <w:rsid w:val="004E5E62"/>
    <w:rsid w:val="005004C4"/>
    <w:rsid w:val="00521FB0"/>
    <w:rsid w:val="00544327"/>
    <w:rsid w:val="00576380"/>
    <w:rsid w:val="00586C94"/>
    <w:rsid w:val="00597B9A"/>
    <w:rsid w:val="005A12F4"/>
    <w:rsid w:val="005B0BA8"/>
    <w:rsid w:val="005B66E0"/>
    <w:rsid w:val="005C4EFC"/>
    <w:rsid w:val="005C6111"/>
    <w:rsid w:val="005D2601"/>
    <w:rsid w:val="005D6F1B"/>
    <w:rsid w:val="005E1AB6"/>
    <w:rsid w:val="005E52F0"/>
    <w:rsid w:val="005E62A1"/>
    <w:rsid w:val="005F157F"/>
    <w:rsid w:val="005F589A"/>
    <w:rsid w:val="00614921"/>
    <w:rsid w:val="00640576"/>
    <w:rsid w:val="006559BD"/>
    <w:rsid w:val="006B5EA9"/>
    <w:rsid w:val="006D3533"/>
    <w:rsid w:val="006E2394"/>
    <w:rsid w:val="006F4E0F"/>
    <w:rsid w:val="006F5D91"/>
    <w:rsid w:val="007025AB"/>
    <w:rsid w:val="00713D20"/>
    <w:rsid w:val="007162A4"/>
    <w:rsid w:val="00717747"/>
    <w:rsid w:val="00736D07"/>
    <w:rsid w:val="00743F15"/>
    <w:rsid w:val="00751D23"/>
    <w:rsid w:val="007627C3"/>
    <w:rsid w:val="0076350F"/>
    <w:rsid w:val="0077037D"/>
    <w:rsid w:val="00787C51"/>
    <w:rsid w:val="007A4FD6"/>
    <w:rsid w:val="007B0B02"/>
    <w:rsid w:val="007B17D3"/>
    <w:rsid w:val="007B2D6A"/>
    <w:rsid w:val="007C3F49"/>
    <w:rsid w:val="007C4D84"/>
    <w:rsid w:val="007F1A32"/>
    <w:rsid w:val="00802D27"/>
    <w:rsid w:val="00810723"/>
    <w:rsid w:val="008127D5"/>
    <w:rsid w:val="00816EC9"/>
    <w:rsid w:val="0082600D"/>
    <w:rsid w:val="00842321"/>
    <w:rsid w:val="00843BFB"/>
    <w:rsid w:val="00852753"/>
    <w:rsid w:val="00864EA7"/>
    <w:rsid w:val="008715F5"/>
    <w:rsid w:val="008779AC"/>
    <w:rsid w:val="00890560"/>
    <w:rsid w:val="00892B7E"/>
    <w:rsid w:val="00895EB2"/>
    <w:rsid w:val="008D10D1"/>
    <w:rsid w:val="008F6534"/>
    <w:rsid w:val="00912472"/>
    <w:rsid w:val="00921914"/>
    <w:rsid w:val="00931228"/>
    <w:rsid w:val="00943C28"/>
    <w:rsid w:val="00982EDB"/>
    <w:rsid w:val="0098435D"/>
    <w:rsid w:val="00993BFC"/>
    <w:rsid w:val="00994526"/>
    <w:rsid w:val="009A538E"/>
    <w:rsid w:val="009B6D39"/>
    <w:rsid w:val="009C4969"/>
    <w:rsid w:val="009C6986"/>
    <w:rsid w:val="009D1FE0"/>
    <w:rsid w:val="009D56BE"/>
    <w:rsid w:val="009E5294"/>
    <w:rsid w:val="009F1328"/>
    <w:rsid w:val="009F770F"/>
    <w:rsid w:val="00A177EC"/>
    <w:rsid w:val="00A246C6"/>
    <w:rsid w:val="00A43F01"/>
    <w:rsid w:val="00A448B6"/>
    <w:rsid w:val="00A67BC1"/>
    <w:rsid w:val="00A71EDE"/>
    <w:rsid w:val="00A819D7"/>
    <w:rsid w:val="00A86875"/>
    <w:rsid w:val="00A97C54"/>
    <w:rsid w:val="00AB64F1"/>
    <w:rsid w:val="00AC12E5"/>
    <w:rsid w:val="00AD426E"/>
    <w:rsid w:val="00AD7794"/>
    <w:rsid w:val="00AE02E5"/>
    <w:rsid w:val="00AE49E8"/>
    <w:rsid w:val="00AE72D7"/>
    <w:rsid w:val="00AF199A"/>
    <w:rsid w:val="00AF613F"/>
    <w:rsid w:val="00B224BD"/>
    <w:rsid w:val="00B244A3"/>
    <w:rsid w:val="00B428DE"/>
    <w:rsid w:val="00B4440E"/>
    <w:rsid w:val="00B47EC9"/>
    <w:rsid w:val="00B55481"/>
    <w:rsid w:val="00B55F97"/>
    <w:rsid w:val="00B60DBC"/>
    <w:rsid w:val="00B8612B"/>
    <w:rsid w:val="00B93867"/>
    <w:rsid w:val="00BB6341"/>
    <w:rsid w:val="00BC13EC"/>
    <w:rsid w:val="00BC244D"/>
    <w:rsid w:val="00BD3A65"/>
    <w:rsid w:val="00BF5E3F"/>
    <w:rsid w:val="00C0078D"/>
    <w:rsid w:val="00C2007B"/>
    <w:rsid w:val="00C328D4"/>
    <w:rsid w:val="00C37D33"/>
    <w:rsid w:val="00C45A63"/>
    <w:rsid w:val="00C45C0C"/>
    <w:rsid w:val="00C626ED"/>
    <w:rsid w:val="00C840DE"/>
    <w:rsid w:val="00C86970"/>
    <w:rsid w:val="00CA060A"/>
    <w:rsid w:val="00CA4292"/>
    <w:rsid w:val="00CA7C95"/>
    <w:rsid w:val="00CB7F60"/>
    <w:rsid w:val="00CC0365"/>
    <w:rsid w:val="00CC3657"/>
    <w:rsid w:val="00CC396D"/>
    <w:rsid w:val="00CC39F7"/>
    <w:rsid w:val="00CC3C58"/>
    <w:rsid w:val="00CD0098"/>
    <w:rsid w:val="00CE22DD"/>
    <w:rsid w:val="00CE6EA7"/>
    <w:rsid w:val="00CF14D7"/>
    <w:rsid w:val="00D03601"/>
    <w:rsid w:val="00D26F8A"/>
    <w:rsid w:val="00D733FD"/>
    <w:rsid w:val="00D85627"/>
    <w:rsid w:val="00DA16F1"/>
    <w:rsid w:val="00DA5C8A"/>
    <w:rsid w:val="00DC1305"/>
    <w:rsid w:val="00DC40B0"/>
    <w:rsid w:val="00E1047B"/>
    <w:rsid w:val="00E22354"/>
    <w:rsid w:val="00E5394D"/>
    <w:rsid w:val="00E544E9"/>
    <w:rsid w:val="00E57A7A"/>
    <w:rsid w:val="00E84C29"/>
    <w:rsid w:val="00E87C93"/>
    <w:rsid w:val="00E90220"/>
    <w:rsid w:val="00E91949"/>
    <w:rsid w:val="00E92E19"/>
    <w:rsid w:val="00EB5E8A"/>
    <w:rsid w:val="00F02DA9"/>
    <w:rsid w:val="00F07E78"/>
    <w:rsid w:val="00F26514"/>
    <w:rsid w:val="00F303F1"/>
    <w:rsid w:val="00F6370C"/>
    <w:rsid w:val="00F71B34"/>
    <w:rsid w:val="00F71DA8"/>
    <w:rsid w:val="00F728B2"/>
    <w:rsid w:val="00F75515"/>
    <w:rsid w:val="00F83154"/>
    <w:rsid w:val="00F8476E"/>
    <w:rsid w:val="00F96346"/>
    <w:rsid w:val="00F97E8B"/>
    <w:rsid w:val="00FB2380"/>
    <w:rsid w:val="00FC64BB"/>
    <w:rsid w:val="00FF00AC"/>
    <w:rsid w:val="00FF2A1C"/>
    <w:rsid w:val="00FF50BD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802F"/>
  <w15:docId w15:val="{CB32ED3C-EA49-4214-8D4A-9311514B1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F14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4D7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F14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4D7"/>
    <w:rPr>
      <w:rFonts w:ascii="Arial" w:eastAsia="Times New Roman" w:hAnsi="Arial"/>
      <w:szCs w:val="24"/>
    </w:rPr>
  </w:style>
  <w:style w:type="paragraph" w:customStyle="1" w:styleId="Default">
    <w:name w:val="Default"/>
    <w:rsid w:val="009A53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5BAC-D472-492C-AF3B-30D374DC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Balcer Agnieszka</cp:lastModifiedBy>
  <cp:revision>4</cp:revision>
  <cp:lastPrinted>2025-06-30T05:50:00Z</cp:lastPrinted>
  <dcterms:created xsi:type="dcterms:W3CDTF">2025-06-30T05:58:00Z</dcterms:created>
  <dcterms:modified xsi:type="dcterms:W3CDTF">2025-06-30T05:58:00Z</dcterms:modified>
</cp:coreProperties>
</file>